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0D" w:rsidRPr="00AF7235" w:rsidRDefault="00AB060D" w:rsidP="00AB060D">
      <w:pPr>
        <w:jc w:val="center"/>
        <w:rPr>
          <w:b/>
        </w:rPr>
      </w:pPr>
      <w:r w:rsidRPr="00AF7235">
        <w:rPr>
          <w:b/>
        </w:rPr>
        <w:t>Сведения о мероприятиях по профилактике чрезвычайных происшествий с несовершеннолетними в рамках Всероссийской ак</w:t>
      </w:r>
      <w:r w:rsidR="00A54122">
        <w:rPr>
          <w:b/>
        </w:rPr>
        <w:t>ции «Безопасность детства – 2021/2022</w:t>
      </w:r>
      <w:bookmarkStart w:id="0" w:name="_GoBack"/>
      <w:bookmarkEnd w:id="0"/>
      <w:r w:rsidRPr="00AF7235">
        <w:rPr>
          <w:b/>
        </w:rPr>
        <w:t xml:space="preserve">»  </w:t>
      </w:r>
    </w:p>
    <w:p w:rsidR="00AB060D" w:rsidRDefault="00AB060D" w:rsidP="00AB060D">
      <w:pPr>
        <w:jc w:val="right"/>
        <w:rPr>
          <w:b/>
        </w:rPr>
      </w:pPr>
    </w:p>
    <w:tbl>
      <w:tblPr>
        <w:tblStyle w:val="a3"/>
        <w:tblW w:w="140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42"/>
        <w:gridCol w:w="1123"/>
        <w:gridCol w:w="992"/>
        <w:gridCol w:w="1134"/>
        <w:gridCol w:w="1133"/>
        <w:gridCol w:w="1134"/>
        <w:gridCol w:w="1135"/>
        <w:gridCol w:w="1351"/>
        <w:gridCol w:w="1201"/>
        <w:gridCol w:w="1163"/>
        <w:gridCol w:w="993"/>
        <w:gridCol w:w="992"/>
      </w:tblGrid>
      <w:tr w:rsidR="00A54122" w:rsidTr="00A54122">
        <w:tc>
          <w:tcPr>
            <w:tcW w:w="1742" w:type="dxa"/>
            <w:vMerge w:val="restart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Наименование мероприятия</w:t>
            </w:r>
            <w:r>
              <w:rPr>
                <w:b/>
                <w:sz w:val="20"/>
                <w:szCs w:val="20"/>
              </w:rPr>
              <w:t xml:space="preserve"> (тема)</w:t>
            </w:r>
          </w:p>
        </w:tc>
        <w:tc>
          <w:tcPr>
            <w:tcW w:w="1123" w:type="dxa"/>
            <w:vMerge w:val="restart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 xml:space="preserve">Форма проведения мероприятия (лекция, инструктаж, </w:t>
            </w:r>
            <w:proofErr w:type="spellStart"/>
            <w:r w:rsidRPr="00FF0D39">
              <w:rPr>
                <w:b/>
                <w:sz w:val="20"/>
                <w:szCs w:val="20"/>
              </w:rPr>
              <w:t>видеурок</w:t>
            </w:r>
            <w:proofErr w:type="spellEnd"/>
            <w:r w:rsidRPr="00FF0D39">
              <w:rPr>
                <w:b/>
                <w:sz w:val="20"/>
                <w:szCs w:val="20"/>
              </w:rPr>
              <w:t xml:space="preserve"> и т.д.) </w:t>
            </w:r>
          </w:p>
        </w:tc>
        <w:tc>
          <w:tcPr>
            <w:tcW w:w="2126" w:type="dxa"/>
            <w:gridSpan w:val="2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267" w:type="dxa"/>
            <w:gridSpan w:val="2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486" w:type="dxa"/>
            <w:gridSpan w:val="2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2364" w:type="dxa"/>
            <w:gridSpan w:val="2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3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122" w:rsidTr="00A54122">
        <w:tc>
          <w:tcPr>
            <w:tcW w:w="1742" w:type="dxa"/>
            <w:vMerge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1134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Охват несовершеннолетних детей (чел.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1134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Охват несовершеннолетних детей (чел.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1351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Охват несовершеннолетних детей </w:t>
            </w:r>
            <w:r w:rsidRPr="00FF0D39">
              <w:rPr>
                <w:b/>
                <w:sz w:val="20"/>
                <w:szCs w:val="20"/>
              </w:rPr>
              <w:t>(чел.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01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1163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Охват несовершеннолетних детей (чел.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4122" w:rsidRPr="00FF0D39" w:rsidRDefault="00A54122" w:rsidP="00FA58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122" w:rsidTr="00A54122">
        <w:tc>
          <w:tcPr>
            <w:tcW w:w="1742" w:type="dxa"/>
          </w:tcPr>
          <w:p w:rsidR="00A54122" w:rsidRPr="001B590C" w:rsidRDefault="00A54122" w:rsidP="00FA5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B590C">
              <w:rPr>
                <w:sz w:val="20"/>
                <w:szCs w:val="20"/>
              </w:rPr>
              <w:t>Пожарная безопасность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23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 w:rsidRPr="001B590C">
              <w:rPr>
                <w:sz w:val="20"/>
                <w:szCs w:val="20"/>
              </w:rPr>
              <w:t>Инструктаж</w:t>
            </w:r>
          </w:p>
        </w:tc>
        <w:tc>
          <w:tcPr>
            <w:tcW w:w="992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3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5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201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93" w:type="dxa"/>
          </w:tcPr>
          <w:p w:rsidR="00A54122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4122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A54122" w:rsidTr="00A54122">
        <w:tc>
          <w:tcPr>
            <w:tcW w:w="1742" w:type="dxa"/>
          </w:tcPr>
          <w:p w:rsidR="00A54122" w:rsidRPr="001B590C" w:rsidRDefault="00A54122" w:rsidP="00FA5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 поведение на воде «Осторожно, тонкий лед!»</w:t>
            </w:r>
          </w:p>
        </w:tc>
        <w:tc>
          <w:tcPr>
            <w:tcW w:w="1123" w:type="dxa"/>
          </w:tcPr>
          <w:p w:rsidR="00A54122" w:rsidRDefault="00A54122" w:rsidP="00FA58FC">
            <w:pPr>
              <w:jc w:val="center"/>
              <w:rPr>
                <w:sz w:val="20"/>
                <w:szCs w:val="20"/>
              </w:rPr>
            </w:pPr>
          </w:p>
          <w:p w:rsidR="00A54122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</w:t>
            </w:r>
          </w:p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992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3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A54122" w:rsidRPr="001B590C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93" w:type="dxa"/>
          </w:tcPr>
          <w:p w:rsidR="00A54122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4122" w:rsidRDefault="00A54122" w:rsidP="00FA5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A54122" w:rsidTr="00A54122">
        <w:tc>
          <w:tcPr>
            <w:tcW w:w="1742" w:type="dxa"/>
          </w:tcPr>
          <w:p w:rsidR="00A54122" w:rsidRDefault="00A54122" w:rsidP="00C9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на льду</w:t>
            </w:r>
          </w:p>
        </w:tc>
        <w:tc>
          <w:tcPr>
            <w:tcW w:w="1123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992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5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201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A54122" w:rsidTr="00A54122">
        <w:tc>
          <w:tcPr>
            <w:tcW w:w="1742" w:type="dxa"/>
          </w:tcPr>
          <w:p w:rsidR="00A54122" w:rsidRPr="001B590C" w:rsidRDefault="00A54122" w:rsidP="00C9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и меры безопасности КОВИД-19</w:t>
            </w:r>
          </w:p>
        </w:tc>
        <w:tc>
          <w:tcPr>
            <w:tcW w:w="1123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</w:p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  <w:r>
              <w:rPr>
                <w:sz w:val="20"/>
                <w:szCs w:val="20"/>
              </w:rPr>
              <w:t>и, раздача информационных материалов</w:t>
            </w:r>
          </w:p>
        </w:tc>
        <w:tc>
          <w:tcPr>
            <w:tcW w:w="992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3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5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201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93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A54122" w:rsidTr="00A54122">
        <w:tc>
          <w:tcPr>
            <w:tcW w:w="1742" w:type="dxa"/>
          </w:tcPr>
          <w:p w:rsidR="00A54122" w:rsidRPr="001B590C" w:rsidRDefault="00A54122" w:rsidP="00C9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«Безопасный маршрут от школы до дома» ППДД</w:t>
            </w:r>
          </w:p>
        </w:tc>
        <w:tc>
          <w:tcPr>
            <w:tcW w:w="1123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Виде-урок</w:t>
            </w:r>
          </w:p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992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3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5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201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A54122" w:rsidRPr="001B590C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93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4122" w:rsidRDefault="00A54122" w:rsidP="00C95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A54122" w:rsidTr="00A54122">
        <w:tc>
          <w:tcPr>
            <w:tcW w:w="174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«Самое дорогое что есть –жизнь»</w:t>
            </w:r>
          </w:p>
        </w:tc>
        <w:tc>
          <w:tcPr>
            <w:tcW w:w="112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9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A54122" w:rsidTr="00A54122">
        <w:tc>
          <w:tcPr>
            <w:tcW w:w="1742" w:type="dxa"/>
          </w:tcPr>
          <w:p w:rsidR="00A54122" w:rsidRPr="00F5266D" w:rsidRDefault="00A54122" w:rsidP="00F5266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Профилактика суицид. поведения</w:t>
            </w:r>
          </w:p>
        </w:tc>
        <w:tc>
          <w:tcPr>
            <w:tcW w:w="112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A54122" w:rsidTr="00A54122">
        <w:tc>
          <w:tcPr>
            <w:tcW w:w="1742" w:type="dxa"/>
          </w:tcPr>
          <w:p w:rsidR="00A54122" w:rsidRPr="00C958FB" w:rsidRDefault="00A54122" w:rsidP="00F5266D">
            <w:pPr>
              <w:rPr>
                <w:sz w:val="20"/>
                <w:szCs w:val="20"/>
              </w:rPr>
            </w:pPr>
            <w:r w:rsidRPr="00C958FB">
              <w:rPr>
                <w:sz w:val="20"/>
                <w:szCs w:val="20"/>
              </w:rPr>
              <w:t>«Ценность моей жизни»</w:t>
            </w:r>
            <w:r w:rsidRPr="00C958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</w:tcPr>
          <w:p w:rsidR="00A54122" w:rsidRPr="001B590C" w:rsidRDefault="00A54122" w:rsidP="00F52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992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135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  <w:p w:rsidR="00A54122" w:rsidRPr="001B590C" w:rsidRDefault="00A54122" w:rsidP="00F5266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A54122" w:rsidTr="00A54122">
        <w:tc>
          <w:tcPr>
            <w:tcW w:w="1742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«Безопасное поведение в быту и на улице»</w:t>
            </w:r>
          </w:p>
        </w:tc>
        <w:tc>
          <w:tcPr>
            <w:tcW w:w="112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992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3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135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201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A54122" w:rsidRPr="001B590C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9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A54122" w:rsidTr="00A54122">
        <w:tc>
          <w:tcPr>
            <w:tcW w:w="174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дополнительных мерах по защите жизни и здоровья обучающихся.</w:t>
            </w:r>
          </w:p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«Случаи нападения собак»</w:t>
            </w:r>
          </w:p>
        </w:tc>
        <w:tc>
          <w:tcPr>
            <w:tcW w:w="112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часы, инструктажи</w:t>
            </w:r>
          </w:p>
        </w:tc>
        <w:tc>
          <w:tcPr>
            <w:tcW w:w="99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201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4122" w:rsidRDefault="00A54122" w:rsidP="00A54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A54122" w:rsidTr="00A54122">
        <w:tc>
          <w:tcPr>
            <w:tcW w:w="174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безопасность </w:t>
            </w:r>
            <w:proofErr w:type="gramStart"/>
            <w:r>
              <w:rPr>
                <w:sz w:val="20"/>
                <w:szCs w:val="20"/>
              </w:rPr>
              <w:t>несовершеннолетних :</w:t>
            </w:r>
            <w:proofErr w:type="gramEnd"/>
            <w:r>
              <w:rPr>
                <w:sz w:val="20"/>
                <w:szCs w:val="20"/>
              </w:rPr>
              <w:t xml:space="preserve"> вызовы и угрозы, механизмы защиты</w:t>
            </w:r>
          </w:p>
        </w:tc>
        <w:tc>
          <w:tcPr>
            <w:tcW w:w="112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родительское собрание</w:t>
            </w:r>
          </w:p>
        </w:tc>
        <w:tc>
          <w:tcPr>
            <w:tcW w:w="99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93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4122" w:rsidRDefault="00A54122" w:rsidP="00F5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</w:tbl>
    <w:p w:rsidR="008E55E0" w:rsidRDefault="008E55E0"/>
    <w:sectPr w:rsidR="008E55E0" w:rsidSect="00AB06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0D"/>
    <w:rsid w:val="000672A3"/>
    <w:rsid w:val="000A2828"/>
    <w:rsid w:val="000D67D2"/>
    <w:rsid w:val="000F0977"/>
    <w:rsid w:val="00174E0C"/>
    <w:rsid w:val="00182E15"/>
    <w:rsid w:val="001E0011"/>
    <w:rsid w:val="001E3F9B"/>
    <w:rsid w:val="00240725"/>
    <w:rsid w:val="002D2B0A"/>
    <w:rsid w:val="003367FC"/>
    <w:rsid w:val="00342FFB"/>
    <w:rsid w:val="003666B2"/>
    <w:rsid w:val="00387992"/>
    <w:rsid w:val="00411266"/>
    <w:rsid w:val="004633FC"/>
    <w:rsid w:val="0046753E"/>
    <w:rsid w:val="00493D93"/>
    <w:rsid w:val="004961A7"/>
    <w:rsid w:val="004F1FD2"/>
    <w:rsid w:val="0050109A"/>
    <w:rsid w:val="00556318"/>
    <w:rsid w:val="00556E60"/>
    <w:rsid w:val="00596586"/>
    <w:rsid w:val="00641841"/>
    <w:rsid w:val="00711AFF"/>
    <w:rsid w:val="007567D9"/>
    <w:rsid w:val="007746F7"/>
    <w:rsid w:val="007F247C"/>
    <w:rsid w:val="00884626"/>
    <w:rsid w:val="008A3588"/>
    <w:rsid w:val="008E55E0"/>
    <w:rsid w:val="008E7237"/>
    <w:rsid w:val="00912E57"/>
    <w:rsid w:val="00970B74"/>
    <w:rsid w:val="00A16F64"/>
    <w:rsid w:val="00A266CD"/>
    <w:rsid w:val="00A54122"/>
    <w:rsid w:val="00A56200"/>
    <w:rsid w:val="00AB060D"/>
    <w:rsid w:val="00AE1F5F"/>
    <w:rsid w:val="00AE6E1B"/>
    <w:rsid w:val="00B140FB"/>
    <w:rsid w:val="00B21278"/>
    <w:rsid w:val="00B53F18"/>
    <w:rsid w:val="00B5662D"/>
    <w:rsid w:val="00BA4A0A"/>
    <w:rsid w:val="00BC4E97"/>
    <w:rsid w:val="00BD7C75"/>
    <w:rsid w:val="00BE4B17"/>
    <w:rsid w:val="00C5748E"/>
    <w:rsid w:val="00C958FB"/>
    <w:rsid w:val="00CC7AD3"/>
    <w:rsid w:val="00CE45D7"/>
    <w:rsid w:val="00D46C46"/>
    <w:rsid w:val="00D650FB"/>
    <w:rsid w:val="00D77B36"/>
    <w:rsid w:val="00E03418"/>
    <w:rsid w:val="00E81F0B"/>
    <w:rsid w:val="00E9696D"/>
    <w:rsid w:val="00EC0F40"/>
    <w:rsid w:val="00EC4F4F"/>
    <w:rsid w:val="00ED260A"/>
    <w:rsid w:val="00EE72A9"/>
    <w:rsid w:val="00EF3041"/>
    <w:rsid w:val="00F073F4"/>
    <w:rsid w:val="00F51371"/>
    <w:rsid w:val="00F5266D"/>
    <w:rsid w:val="00F91BE8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B5B3-9178-401F-A27A-BBE8479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inf-10</dc:creator>
  <cp:keywords/>
  <dc:description/>
  <cp:lastModifiedBy>inf-10</cp:lastModifiedBy>
  <cp:revision>1</cp:revision>
  <dcterms:created xsi:type="dcterms:W3CDTF">2022-02-26T00:07:00Z</dcterms:created>
  <dcterms:modified xsi:type="dcterms:W3CDTF">2022-02-26T03:48:00Z</dcterms:modified>
</cp:coreProperties>
</file>